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4F3F5" w14:textId="39B711E3" w:rsidR="00832B4A" w:rsidRDefault="00832B4A" w:rsidP="00A14AB1">
      <w:pPr>
        <w:pStyle w:val="Ingetavstnd"/>
        <w:rPr>
          <w:sz w:val="24"/>
          <w:szCs w:val="24"/>
        </w:rPr>
      </w:pPr>
      <w:r>
        <w:rPr>
          <w:noProof/>
        </w:rPr>
        <w:drawing>
          <wp:inline distT="0" distB="0" distL="0" distR="0" wp14:anchorId="2CE3AC04" wp14:editId="20640F99">
            <wp:extent cx="2695575" cy="949311"/>
            <wp:effectExtent l="0" t="0" r="0" b="3810"/>
            <wp:docPr id="2" name="Bild 2" descr="Brf Drevvikens st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f Drevvikens stra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702" cy="95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April/Maj 2021</w:t>
      </w:r>
    </w:p>
    <w:p w14:paraId="3F35F8DF" w14:textId="77777777" w:rsidR="002F347F" w:rsidRDefault="002F347F" w:rsidP="00A14AB1">
      <w:pPr>
        <w:pStyle w:val="Ingetavstnd"/>
        <w:rPr>
          <w:sz w:val="24"/>
          <w:szCs w:val="24"/>
        </w:rPr>
      </w:pPr>
    </w:p>
    <w:p w14:paraId="20A229FB" w14:textId="77777777" w:rsidR="00832B4A" w:rsidRDefault="00832B4A" w:rsidP="00A14AB1">
      <w:pPr>
        <w:pStyle w:val="Ingetavstnd"/>
        <w:rPr>
          <w:sz w:val="24"/>
          <w:szCs w:val="24"/>
        </w:rPr>
      </w:pPr>
    </w:p>
    <w:p w14:paraId="698A507A" w14:textId="017FD885" w:rsidR="00A14AB1" w:rsidRPr="00A14AB1" w:rsidRDefault="00A14AB1" w:rsidP="00A14AB1">
      <w:pPr>
        <w:pStyle w:val="Ingetavstnd"/>
        <w:rPr>
          <w:sz w:val="24"/>
          <w:szCs w:val="24"/>
        </w:rPr>
      </w:pPr>
      <w:r w:rsidRPr="00A14AB1">
        <w:rPr>
          <w:sz w:val="24"/>
          <w:szCs w:val="24"/>
        </w:rPr>
        <w:t>Hej alla medlemmar!</w:t>
      </w:r>
    </w:p>
    <w:p w14:paraId="3EDB6EFF" w14:textId="6E152ADE" w:rsidR="00A14AB1" w:rsidRPr="00A14AB1" w:rsidRDefault="00A14AB1" w:rsidP="00A14AB1">
      <w:pPr>
        <w:pStyle w:val="Ingetavstnd"/>
        <w:rPr>
          <w:sz w:val="24"/>
          <w:szCs w:val="24"/>
        </w:rPr>
      </w:pPr>
    </w:p>
    <w:p w14:paraId="7B5BB236" w14:textId="3CBB6B5F" w:rsidR="00EF2D48" w:rsidRDefault="00CA7769" w:rsidP="00A14AB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Nu</w:t>
      </w:r>
      <w:r w:rsidR="00EF2D48">
        <w:rPr>
          <w:sz w:val="24"/>
          <w:szCs w:val="24"/>
        </w:rPr>
        <w:t xml:space="preserve"> kan</w:t>
      </w:r>
      <w:r>
        <w:rPr>
          <w:sz w:val="24"/>
          <w:szCs w:val="24"/>
        </w:rPr>
        <w:t xml:space="preserve"> vi</w:t>
      </w:r>
      <w:r w:rsidR="00EF2D48">
        <w:rPr>
          <w:sz w:val="24"/>
          <w:szCs w:val="24"/>
        </w:rPr>
        <w:t xml:space="preserve"> meddela att projektet med att installera laddplatser för elbilar</w:t>
      </w:r>
      <w:r w:rsidR="009504A8">
        <w:rPr>
          <w:sz w:val="24"/>
          <w:szCs w:val="24"/>
        </w:rPr>
        <w:t xml:space="preserve"> är i drift</w:t>
      </w:r>
      <w:r w:rsidR="00DC754A">
        <w:rPr>
          <w:sz w:val="24"/>
          <w:szCs w:val="24"/>
        </w:rPr>
        <w:t xml:space="preserve"> </w:t>
      </w:r>
      <w:r w:rsidR="009504A8">
        <w:rPr>
          <w:sz w:val="24"/>
          <w:szCs w:val="24"/>
        </w:rPr>
        <w:t>sedan 2021-04-01</w:t>
      </w:r>
      <w:r w:rsidR="00EF2D48">
        <w:rPr>
          <w:sz w:val="24"/>
          <w:szCs w:val="24"/>
        </w:rPr>
        <w:t>.</w:t>
      </w:r>
      <w:r w:rsidR="002F347F">
        <w:rPr>
          <w:sz w:val="24"/>
          <w:szCs w:val="24"/>
        </w:rPr>
        <w:t xml:space="preserve"> </w:t>
      </w:r>
      <w:r w:rsidR="00EF2D48">
        <w:rPr>
          <w:sz w:val="24"/>
          <w:szCs w:val="24"/>
        </w:rPr>
        <w:t>Det känns kul då föreningen har ett starkt miljö</w:t>
      </w:r>
      <w:r w:rsidR="009504A8">
        <w:rPr>
          <w:sz w:val="24"/>
          <w:szCs w:val="24"/>
        </w:rPr>
        <w:t>engagemang.</w:t>
      </w:r>
    </w:p>
    <w:p w14:paraId="4EE4A333" w14:textId="3455ACD3" w:rsidR="00875F02" w:rsidRDefault="00875F02" w:rsidP="00A14AB1">
      <w:pPr>
        <w:pStyle w:val="Ingetavstnd"/>
        <w:rPr>
          <w:sz w:val="24"/>
          <w:szCs w:val="24"/>
        </w:rPr>
      </w:pPr>
    </w:p>
    <w:p w14:paraId="232DD3AE" w14:textId="29888C7A" w:rsidR="00CA7769" w:rsidRDefault="00875F02" w:rsidP="00A14AB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Det återstår att byta ca 58 avskiljare/skärmväggar, det kommer att ske </w:t>
      </w:r>
      <w:r w:rsidR="00CA7769">
        <w:rPr>
          <w:sz w:val="24"/>
          <w:szCs w:val="24"/>
        </w:rPr>
        <w:t>successivt under 2021</w:t>
      </w:r>
      <w:r w:rsidR="00DC754A">
        <w:rPr>
          <w:sz w:val="24"/>
          <w:szCs w:val="24"/>
        </w:rPr>
        <w:t xml:space="preserve">. </w:t>
      </w:r>
      <w:r w:rsidR="00CA7769">
        <w:rPr>
          <w:sz w:val="24"/>
          <w:szCs w:val="24"/>
        </w:rPr>
        <w:t>Pärlan är fortsatt stängd till dess att FHM</w:t>
      </w:r>
      <w:r w:rsidR="00DC754A">
        <w:rPr>
          <w:sz w:val="24"/>
          <w:szCs w:val="24"/>
        </w:rPr>
        <w:t xml:space="preserve"> ändrar sina rekommendationer.</w:t>
      </w:r>
    </w:p>
    <w:p w14:paraId="234ADAE9" w14:textId="09BCEDB8" w:rsidR="00740026" w:rsidRDefault="00740026" w:rsidP="00A14AB1">
      <w:pPr>
        <w:pStyle w:val="Ingetavstnd"/>
        <w:rPr>
          <w:sz w:val="24"/>
          <w:szCs w:val="24"/>
        </w:rPr>
      </w:pPr>
    </w:p>
    <w:p w14:paraId="49E50BAB" w14:textId="77777777" w:rsidR="002F347F" w:rsidRDefault="00832B4A" w:rsidP="00A14AB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Det är</w:t>
      </w:r>
      <w:r w:rsidR="00740026">
        <w:rPr>
          <w:sz w:val="24"/>
          <w:szCs w:val="24"/>
        </w:rPr>
        <w:t xml:space="preserve"> många barn som är ute och leker</w:t>
      </w:r>
      <w:r w:rsidR="002F347F">
        <w:rPr>
          <w:sz w:val="24"/>
          <w:szCs w:val="24"/>
        </w:rPr>
        <w:t xml:space="preserve"> och rör sig i området, även på gångvägarna.</w:t>
      </w:r>
    </w:p>
    <w:p w14:paraId="5B9EC153" w14:textId="1C9BF094" w:rsidR="00EF2D48" w:rsidRDefault="002F347F" w:rsidP="00A14AB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T</w:t>
      </w:r>
      <w:r w:rsidR="00740026">
        <w:rPr>
          <w:sz w:val="24"/>
          <w:szCs w:val="24"/>
        </w:rPr>
        <w:t xml:space="preserve">änk </w:t>
      </w:r>
      <w:r w:rsidR="00EF2D48">
        <w:rPr>
          <w:sz w:val="24"/>
          <w:szCs w:val="24"/>
        </w:rPr>
        <w:t>på</w:t>
      </w:r>
      <w:r w:rsidR="009504A8">
        <w:rPr>
          <w:sz w:val="24"/>
          <w:szCs w:val="24"/>
        </w:rPr>
        <w:t xml:space="preserve"> att</w:t>
      </w:r>
      <w:r w:rsidR="00EF2D48">
        <w:rPr>
          <w:sz w:val="24"/>
          <w:szCs w:val="24"/>
        </w:rPr>
        <w:t xml:space="preserve"> hastigheten</w:t>
      </w:r>
      <w:r w:rsidR="00740026">
        <w:rPr>
          <w:sz w:val="24"/>
          <w:szCs w:val="24"/>
        </w:rPr>
        <w:t xml:space="preserve"> är</w:t>
      </w:r>
      <w:r>
        <w:rPr>
          <w:sz w:val="24"/>
          <w:szCs w:val="24"/>
        </w:rPr>
        <w:t xml:space="preserve"> reglerad till</w:t>
      </w:r>
      <w:r w:rsidR="00740026">
        <w:rPr>
          <w:sz w:val="24"/>
          <w:szCs w:val="24"/>
        </w:rPr>
        <w:t xml:space="preserve"> max 10 Km</w:t>
      </w:r>
      <w:r w:rsidR="00130F25">
        <w:rPr>
          <w:sz w:val="24"/>
          <w:szCs w:val="24"/>
        </w:rPr>
        <w:t>/h</w:t>
      </w:r>
      <w:r w:rsidR="00740026">
        <w:rPr>
          <w:sz w:val="24"/>
          <w:szCs w:val="24"/>
        </w:rPr>
        <w:t xml:space="preserve">, </w:t>
      </w:r>
      <w:r w:rsidR="00EF2D48">
        <w:rPr>
          <w:sz w:val="24"/>
          <w:szCs w:val="24"/>
        </w:rPr>
        <w:t xml:space="preserve">det </w:t>
      </w:r>
      <w:r w:rsidR="00130F25">
        <w:rPr>
          <w:sz w:val="24"/>
          <w:szCs w:val="24"/>
        </w:rPr>
        <w:t>motsvarar</w:t>
      </w:r>
      <w:r w:rsidR="00EF2D48">
        <w:rPr>
          <w:sz w:val="24"/>
          <w:szCs w:val="24"/>
        </w:rPr>
        <w:t xml:space="preserve"> promenadtakt</w:t>
      </w:r>
      <w:r w:rsidR="00740026">
        <w:rPr>
          <w:sz w:val="24"/>
          <w:szCs w:val="24"/>
        </w:rPr>
        <w:t>.</w:t>
      </w:r>
    </w:p>
    <w:p w14:paraId="0D8EDE18" w14:textId="77777777" w:rsidR="005846E7" w:rsidRDefault="005846E7" w:rsidP="00A14AB1">
      <w:pPr>
        <w:pStyle w:val="Ingetavstnd"/>
        <w:rPr>
          <w:sz w:val="24"/>
          <w:szCs w:val="24"/>
        </w:rPr>
      </w:pPr>
    </w:p>
    <w:p w14:paraId="3F6DBE16" w14:textId="5C1F9098" w:rsidR="002F347F" w:rsidRDefault="00740026" w:rsidP="00A14AB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Kom även ihåg att parkering utanför er bostad är</w:t>
      </w:r>
      <w:r w:rsidR="00832B4A">
        <w:rPr>
          <w:sz w:val="24"/>
          <w:szCs w:val="24"/>
        </w:rPr>
        <w:t xml:space="preserve"> tillåten</w:t>
      </w:r>
      <w:r>
        <w:rPr>
          <w:sz w:val="24"/>
          <w:szCs w:val="24"/>
        </w:rPr>
        <w:t xml:space="preserve"> 6–8 minuter för i- och urlastning</w:t>
      </w:r>
      <w:r w:rsidR="002F347F">
        <w:rPr>
          <w:sz w:val="24"/>
          <w:szCs w:val="24"/>
        </w:rPr>
        <w:t>.</w:t>
      </w:r>
    </w:p>
    <w:p w14:paraId="41FB0510" w14:textId="4542E89C" w:rsidR="005846E7" w:rsidRDefault="005846E7" w:rsidP="00A14AB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Det med hänsyn till era grannar, posten och blåljus, samt vicevärd Staffan med traktorn.</w:t>
      </w:r>
    </w:p>
    <w:p w14:paraId="6B7442B7" w14:textId="77777777" w:rsidR="00EF2D48" w:rsidRDefault="00EF2D48" w:rsidP="00A14AB1">
      <w:pPr>
        <w:pStyle w:val="Ingetavstnd"/>
        <w:rPr>
          <w:sz w:val="24"/>
          <w:szCs w:val="24"/>
        </w:rPr>
      </w:pPr>
    </w:p>
    <w:p w14:paraId="3D1A80EF" w14:textId="409241B9" w:rsidR="00A14AB1" w:rsidRPr="00A14AB1" w:rsidRDefault="00740026" w:rsidP="00A14AB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V</w:t>
      </w:r>
      <w:r w:rsidR="00A14AB1" w:rsidRPr="00A14AB1">
        <w:rPr>
          <w:sz w:val="24"/>
          <w:szCs w:val="24"/>
        </w:rPr>
        <w:t>åren</w:t>
      </w:r>
      <w:r w:rsidR="00A72F1F">
        <w:rPr>
          <w:sz w:val="24"/>
          <w:szCs w:val="24"/>
        </w:rPr>
        <w:t xml:space="preserve"> är</w:t>
      </w:r>
      <w:r w:rsidR="00A14AB1" w:rsidRPr="00A14AB1">
        <w:rPr>
          <w:sz w:val="24"/>
          <w:szCs w:val="24"/>
        </w:rPr>
        <w:t xml:space="preserve"> här och många rensar i sina rabatter och planterar nytt.</w:t>
      </w:r>
    </w:p>
    <w:p w14:paraId="7D9DFCB2" w14:textId="35DC84C2" w:rsidR="00A14AB1" w:rsidRDefault="00A72F1F" w:rsidP="00A14AB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Tänk på att</w:t>
      </w:r>
      <w:r w:rsidR="00A14AB1" w:rsidRPr="00A14AB1">
        <w:rPr>
          <w:sz w:val="24"/>
          <w:szCs w:val="24"/>
        </w:rPr>
        <w:t xml:space="preserve"> inte kasta plastkrukor och annat icke organiskt material i kompostlådor</w:t>
      </w:r>
      <w:r w:rsidR="002F347F">
        <w:rPr>
          <w:sz w:val="24"/>
          <w:szCs w:val="24"/>
        </w:rPr>
        <w:t>na</w:t>
      </w:r>
      <w:r w:rsidR="00A14AB1" w:rsidRPr="00A14AB1">
        <w:rPr>
          <w:sz w:val="24"/>
          <w:szCs w:val="24"/>
        </w:rPr>
        <w:t>.</w:t>
      </w:r>
    </w:p>
    <w:p w14:paraId="07BAB3C0" w14:textId="04CA0570" w:rsidR="00832B4A" w:rsidRDefault="00832B4A" w:rsidP="00A14AB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Har ni</w:t>
      </w:r>
      <w:r w:rsidR="009504A8">
        <w:rPr>
          <w:sz w:val="24"/>
          <w:szCs w:val="24"/>
        </w:rPr>
        <w:t xml:space="preserve"> grövre och</w:t>
      </w:r>
      <w:r>
        <w:rPr>
          <w:sz w:val="24"/>
          <w:szCs w:val="24"/>
        </w:rPr>
        <w:t xml:space="preserve"> mer skrymmande kvistar och liknande går det bra att kasta dem i kompostfickan bakom Pärla</w:t>
      </w:r>
      <w:r w:rsidR="004A3484">
        <w:rPr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1A83BBC6" w14:textId="4AC75DFD" w:rsidR="009504A8" w:rsidRDefault="009504A8" w:rsidP="00A14AB1">
      <w:pPr>
        <w:pStyle w:val="Ingetavstnd"/>
        <w:rPr>
          <w:sz w:val="24"/>
          <w:szCs w:val="24"/>
        </w:rPr>
      </w:pPr>
    </w:p>
    <w:p w14:paraId="091F47CD" w14:textId="3904824E" w:rsidR="006661AC" w:rsidRPr="00A14AB1" w:rsidRDefault="009504A8" w:rsidP="004A3484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2021-12-31 upphör vi med pappersformat av medlems</w:t>
      </w:r>
      <w:r w:rsidR="00DC754A">
        <w:rPr>
          <w:sz w:val="24"/>
          <w:szCs w:val="24"/>
        </w:rPr>
        <w:t>brev/info</w:t>
      </w:r>
      <w:r w:rsidR="004A3484">
        <w:rPr>
          <w:sz w:val="24"/>
          <w:szCs w:val="24"/>
        </w:rPr>
        <w:t xml:space="preserve">, </w:t>
      </w:r>
      <w:r w:rsidR="005846E7">
        <w:rPr>
          <w:sz w:val="24"/>
          <w:szCs w:val="24"/>
        </w:rPr>
        <w:t>anmäl gärna</w:t>
      </w:r>
      <w:r w:rsidR="004A3484">
        <w:rPr>
          <w:sz w:val="24"/>
          <w:szCs w:val="24"/>
        </w:rPr>
        <w:t xml:space="preserve"> er mailadress på hemsidan </w:t>
      </w:r>
      <w:hyperlink r:id="rId5" w:history="1">
        <w:r w:rsidR="004A3484" w:rsidRPr="004E5D97">
          <w:rPr>
            <w:rStyle w:val="Hyperlnk"/>
          </w:rPr>
          <w:t>www.brf-drevvikensstrand.se</w:t>
        </w:r>
      </w:hyperlink>
      <w:r w:rsidR="004A3484">
        <w:rPr>
          <w:rStyle w:val="Hyperlnk"/>
        </w:rPr>
        <w:t xml:space="preserve"> </w:t>
      </w:r>
      <w:r w:rsidR="004A3484">
        <w:rPr>
          <w:sz w:val="24"/>
          <w:szCs w:val="24"/>
        </w:rPr>
        <w:t>så får ni det digitalt</w:t>
      </w:r>
      <w:r w:rsidR="005846E7">
        <w:rPr>
          <w:sz w:val="24"/>
          <w:szCs w:val="24"/>
        </w:rPr>
        <w:t xml:space="preserve"> och därmed inte missar vad som är på gång i föreningen.</w:t>
      </w:r>
    </w:p>
    <w:p w14:paraId="5FAC70D0" w14:textId="26880C81" w:rsidR="004A3484" w:rsidRDefault="006661AC" w:rsidP="00A14AB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Därefter </w:t>
      </w:r>
      <w:r w:rsidR="004A3484">
        <w:rPr>
          <w:sz w:val="24"/>
          <w:szCs w:val="24"/>
        </w:rPr>
        <w:t>går det att läsa på hemsidan</w:t>
      </w:r>
      <w:r>
        <w:rPr>
          <w:sz w:val="24"/>
          <w:szCs w:val="24"/>
        </w:rPr>
        <w:t>,</w:t>
      </w:r>
      <w:r w:rsidR="004A3484">
        <w:rPr>
          <w:sz w:val="24"/>
          <w:szCs w:val="24"/>
        </w:rPr>
        <w:t xml:space="preserve"> alternativt inne i entrén i Pär</w:t>
      </w:r>
      <w:r w:rsidR="005846E7">
        <w:rPr>
          <w:sz w:val="24"/>
          <w:szCs w:val="24"/>
        </w:rPr>
        <w:t>lan.</w:t>
      </w:r>
    </w:p>
    <w:p w14:paraId="192C4AC0" w14:textId="533C6830" w:rsidR="006661AC" w:rsidRDefault="006661AC" w:rsidP="00A14AB1">
      <w:pPr>
        <w:pStyle w:val="Ingetavstnd"/>
        <w:rPr>
          <w:sz w:val="24"/>
          <w:szCs w:val="24"/>
        </w:rPr>
      </w:pPr>
    </w:p>
    <w:p w14:paraId="012F0085" w14:textId="77777777" w:rsidR="006D1900" w:rsidRDefault="006661AC" w:rsidP="00A14AB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Rökning på altan/uteplats är något som kan upplevas störande av omgivande grannar då det </w:t>
      </w:r>
      <w:r w:rsidR="00A0562A">
        <w:rPr>
          <w:sz w:val="24"/>
          <w:szCs w:val="24"/>
        </w:rPr>
        <w:t xml:space="preserve">bland annat </w:t>
      </w:r>
      <w:r>
        <w:rPr>
          <w:sz w:val="24"/>
          <w:szCs w:val="24"/>
        </w:rPr>
        <w:t>kan dra in via ventilation</w:t>
      </w:r>
      <w:r w:rsidR="00A0562A">
        <w:rPr>
          <w:sz w:val="24"/>
          <w:szCs w:val="24"/>
        </w:rPr>
        <w:t xml:space="preserve"> eller öppen altandörr.</w:t>
      </w:r>
      <w:r>
        <w:rPr>
          <w:sz w:val="24"/>
          <w:szCs w:val="24"/>
        </w:rPr>
        <w:t xml:space="preserve"> </w:t>
      </w:r>
    </w:p>
    <w:p w14:paraId="6E87FDC7" w14:textId="2BE4F60A" w:rsidR="006D1900" w:rsidRPr="006D1900" w:rsidRDefault="00130F25" w:rsidP="00A14AB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R</w:t>
      </w:r>
      <w:r w:rsidR="006661AC" w:rsidRPr="006D1900">
        <w:rPr>
          <w:sz w:val="24"/>
          <w:szCs w:val="24"/>
        </w:rPr>
        <w:t xml:space="preserve">ök </w:t>
      </w:r>
      <w:r w:rsidR="00A0562A" w:rsidRPr="006D1900">
        <w:rPr>
          <w:sz w:val="24"/>
          <w:szCs w:val="24"/>
        </w:rPr>
        <w:t>så långt från fasaden som möjligt för att undvika detta.</w:t>
      </w:r>
    </w:p>
    <w:p w14:paraId="4F75DB5E" w14:textId="2A4732F5" w:rsidR="006661AC" w:rsidRDefault="006661AC" w:rsidP="00A14AB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I föreningens stadgar har vi </w:t>
      </w:r>
      <w:r w:rsidR="00A0562A">
        <w:rPr>
          <w:sz w:val="24"/>
          <w:szCs w:val="24"/>
        </w:rPr>
        <w:t>§23 Sundhet, ordning och skick</w:t>
      </w:r>
      <w:r w:rsidR="006D1900">
        <w:rPr>
          <w:sz w:val="24"/>
          <w:szCs w:val="24"/>
        </w:rPr>
        <w:t>. D</w:t>
      </w:r>
      <w:r w:rsidR="00A0562A">
        <w:rPr>
          <w:sz w:val="24"/>
          <w:szCs w:val="24"/>
        </w:rPr>
        <w:t>en innebär i korthet att vi inte ska utsätta omgivningen för störning som kan vara skadlig för hälsan.</w:t>
      </w:r>
    </w:p>
    <w:p w14:paraId="087AB2FB" w14:textId="77777777" w:rsidR="00130F25" w:rsidRDefault="00130F25" w:rsidP="00A14AB1">
      <w:pPr>
        <w:pStyle w:val="Ingetavstnd"/>
        <w:rPr>
          <w:sz w:val="24"/>
          <w:szCs w:val="24"/>
        </w:rPr>
      </w:pPr>
    </w:p>
    <w:p w14:paraId="469FCD57" w14:textId="0B8776D6" w:rsidR="00A72F1F" w:rsidRDefault="00A72F1F" w:rsidP="00A14AB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Läs gärna mer om föreningens trivselregler på hemsidan.</w:t>
      </w:r>
    </w:p>
    <w:p w14:paraId="19E5A8C4" w14:textId="1A8835E1" w:rsidR="006D1900" w:rsidRDefault="006D1900" w:rsidP="00A14AB1">
      <w:pPr>
        <w:pStyle w:val="Ingetavstnd"/>
        <w:rPr>
          <w:sz w:val="24"/>
          <w:szCs w:val="24"/>
        </w:rPr>
      </w:pPr>
    </w:p>
    <w:p w14:paraId="1B843769" w14:textId="0E11A8C7" w:rsidR="009504A8" w:rsidRDefault="006D1900" w:rsidP="00A14AB1">
      <w:pPr>
        <w:pStyle w:val="Ingetavstnd"/>
        <w:rPr>
          <w:rStyle w:val="Hyperlnk"/>
        </w:rPr>
      </w:pPr>
      <w:r>
        <w:rPr>
          <w:sz w:val="24"/>
          <w:szCs w:val="24"/>
        </w:rPr>
        <w:t>Om du har frågor eller funderingar så sök i första hand svar på hemsidan, finner du inte svar där så går det bra att</w:t>
      </w:r>
      <w:r w:rsidR="00875F02">
        <w:rPr>
          <w:sz w:val="24"/>
          <w:szCs w:val="24"/>
        </w:rPr>
        <w:t xml:space="preserve"> </w:t>
      </w:r>
      <w:proofErr w:type="gramStart"/>
      <w:r w:rsidR="00875F02">
        <w:rPr>
          <w:sz w:val="24"/>
          <w:szCs w:val="24"/>
        </w:rPr>
        <w:t>maila</w:t>
      </w:r>
      <w:proofErr w:type="gramEnd"/>
      <w:r>
        <w:rPr>
          <w:sz w:val="24"/>
          <w:szCs w:val="24"/>
        </w:rPr>
        <w:t xml:space="preserve"> på </w:t>
      </w:r>
      <w:hyperlink r:id="rId6" w:history="1">
        <w:r w:rsidRPr="004E5D97">
          <w:rPr>
            <w:rStyle w:val="Hyperlnk"/>
          </w:rPr>
          <w:t>styrelsen@brf-drevvikensstrand.se</w:t>
        </w:r>
      </w:hyperlink>
      <w:r>
        <w:rPr>
          <w:rStyle w:val="Hyperlnk"/>
        </w:rPr>
        <w:t xml:space="preserve">  </w:t>
      </w:r>
    </w:p>
    <w:p w14:paraId="30188ABD" w14:textId="388F395F" w:rsidR="005846E7" w:rsidRDefault="005846E7" w:rsidP="00A14AB1">
      <w:pPr>
        <w:pStyle w:val="Ingetavstnd"/>
        <w:rPr>
          <w:rStyle w:val="Hyperlnk"/>
        </w:rPr>
      </w:pPr>
    </w:p>
    <w:p w14:paraId="5E8AFC7F" w14:textId="0FDAA053" w:rsidR="00DC754A" w:rsidRDefault="00875F02" w:rsidP="00A14AB1">
      <w:pPr>
        <w:pStyle w:val="Ingetavstnd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Årsstämman kommer att genomföras </w:t>
      </w:r>
      <w:r w:rsidR="0005289F">
        <w:rPr>
          <w:color w:val="000000" w:themeColor="text1"/>
          <w:sz w:val="24"/>
          <w:szCs w:val="24"/>
        </w:rPr>
        <w:t>torsdag</w:t>
      </w:r>
      <w:r>
        <w:rPr>
          <w:color w:val="000000" w:themeColor="text1"/>
          <w:sz w:val="24"/>
          <w:szCs w:val="24"/>
        </w:rPr>
        <w:t xml:space="preserve"> 1</w:t>
      </w:r>
      <w:r w:rsidR="0005289F"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>/6–2021 klockan 19.00 utanför Pärlan.</w:t>
      </w:r>
    </w:p>
    <w:p w14:paraId="57B7158E" w14:textId="7E5D6C9C" w:rsidR="00DC754A" w:rsidRDefault="00DC754A" w:rsidP="00A14AB1">
      <w:pPr>
        <w:pStyle w:val="Ingetavstnd"/>
        <w:rPr>
          <w:color w:val="000000" w:themeColor="text1"/>
          <w:sz w:val="24"/>
          <w:szCs w:val="24"/>
        </w:rPr>
      </w:pPr>
    </w:p>
    <w:p w14:paraId="02E6138E" w14:textId="5C631C12" w:rsidR="00DC754A" w:rsidRDefault="00DC754A" w:rsidP="00A14AB1">
      <w:pPr>
        <w:pStyle w:val="Ingetavstnd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Med vänlig hälsning</w:t>
      </w:r>
    </w:p>
    <w:p w14:paraId="124A8218" w14:textId="6630EFB8" w:rsidR="00875F02" w:rsidRDefault="00DC754A" w:rsidP="00A14AB1">
      <w:pPr>
        <w:pStyle w:val="Ingetavstnd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Styrelsen</w:t>
      </w:r>
    </w:p>
    <w:p w14:paraId="6712295E" w14:textId="77777777" w:rsidR="00875F02" w:rsidRPr="00A14AB1" w:rsidRDefault="00875F02" w:rsidP="00A14AB1">
      <w:pPr>
        <w:pStyle w:val="Ingetavstnd"/>
        <w:rPr>
          <w:sz w:val="24"/>
          <w:szCs w:val="24"/>
        </w:rPr>
      </w:pPr>
    </w:p>
    <w:sectPr w:rsidR="00875F02" w:rsidRPr="00A14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B1"/>
    <w:rsid w:val="0005289F"/>
    <w:rsid w:val="00130F25"/>
    <w:rsid w:val="001B0F10"/>
    <w:rsid w:val="002F347F"/>
    <w:rsid w:val="004A3484"/>
    <w:rsid w:val="004B47AF"/>
    <w:rsid w:val="005846E7"/>
    <w:rsid w:val="006661AC"/>
    <w:rsid w:val="006D1900"/>
    <w:rsid w:val="00740026"/>
    <w:rsid w:val="00832B4A"/>
    <w:rsid w:val="00875F02"/>
    <w:rsid w:val="008A1640"/>
    <w:rsid w:val="009504A8"/>
    <w:rsid w:val="00A0562A"/>
    <w:rsid w:val="00A14AB1"/>
    <w:rsid w:val="00A72F1F"/>
    <w:rsid w:val="00AE61EE"/>
    <w:rsid w:val="00B91AAE"/>
    <w:rsid w:val="00C32B4F"/>
    <w:rsid w:val="00CA7769"/>
    <w:rsid w:val="00DC754A"/>
    <w:rsid w:val="00EF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5B85"/>
  <w15:chartTrackingRefBased/>
  <w15:docId w15:val="{252AF930-B9CB-4213-8B34-0EAA773F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A14AB1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4A34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yrelsen@brf-drevvikensstrand.se" TargetMode="External"/><Relationship Id="rId5" Type="http://schemas.openxmlformats.org/officeDocument/2006/relationships/hyperlink" Target="http://www.brf-drevvikensstrand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331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Bernats</dc:creator>
  <cp:keywords/>
  <dc:description/>
  <cp:lastModifiedBy>Madeleine Bernats</cp:lastModifiedBy>
  <cp:revision>4</cp:revision>
  <dcterms:created xsi:type="dcterms:W3CDTF">2021-04-21T05:01:00Z</dcterms:created>
  <dcterms:modified xsi:type="dcterms:W3CDTF">2021-04-26T15:50:00Z</dcterms:modified>
</cp:coreProperties>
</file>